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AB" w:rsidRPr="000332EE" w:rsidRDefault="002135AB" w:rsidP="002135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0332EE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0332EE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0332EE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2135AB" w:rsidRPr="000332EE" w:rsidRDefault="002135AB" w:rsidP="002135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0332EE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2135AB" w:rsidRPr="000332EE" w:rsidRDefault="002135AB" w:rsidP="002135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0332EE">
        <w:rPr>
          <w:rFonts w:ascii="Times New Roman" w:hAnsi="Times New Roman"/>
          <w:sz w:val="24"/>
          <w:szCs w:val="24"/>
          <w:lang w:bidi="en-US"/>
        </w:rPr>
        <w:t>«</w:t>
      </w:r>
      <w:r w:rsidRPr="000332EE">
        <w:rPr>
          <w:rFonts w:ascii="Times New Roman" w:hAnsi="Times New Roman"/>
          <w:sz w:val="24"/>
          <w:szCs w:val="24"/>
          <w:lang w:bidi="en-US"/>
        </w:rPr>
        <w:t>03</w:t>
      </w:r>
      <w:r w:rsidRPr="000332EE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0332EE">
        <w:rPr>
          <w:rFonts w:ascii="Times New Roman" w:hAnsi="Times New Roman"/>
          <w:sz w:val="24"/>
          <w:szCs w:val="24"/>
          <w:lang w:bidi="en-US"/>
        </w:rPr>
        <w:t xml:space="preserve">ноября </w:t>
      </w:r>
      <w:r w:rsidRPr="000332EE">
        <w:rPr>
          <w:rFonts w:ascii="Times New Roman" w:hAnsi="Times New Roman"/>
          <w:sz w:val="24"/>
          <w:szCs w:val="24"/>
          <w:lang w:bidi="en-US"/>
        </w:rPr>
        <w:t>2016г.</w:t>
      </w:r>
    </w:p>
    <w:p w:rsidR="002135AB" w:rsidRPr="000332EE" w:rsidRDefault="002135AB" w:rsidP="002135A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>Сунтарского</w:t>
      </w:r>
      <w:proofErr w:type="spellEnd"/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улуса</w:t>
      </w:r>
    </w:p>
    <w:p w:rsidR="002135AB" w:rsidRPr="000332EE" w:rsidRDefault="002135AB" w:rsidP="002135A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 </w:t>
      </w: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33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  2016 г.</w:t>
      </w:r>
    </w:p>
    <w:tbl>
      <w:tblPr>
        <w:tblW w:w="12775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9"/>
        <w:gridCol w:w="5005"/>
        <w:gridCol w:w="2451"/>
        <w:gridCol w:w="2410"/>
        <w:gridCol w:w="2410"/>
      </w:tblGrid>
      <w:tr w:rsidR="002135AB" w:rsidRPr="000332EE" w:rsidTr="0076208F">
        <w:trPr>
          <w:gridAfter w:val="1"/>
          <w:wAfter w:w="2410" w:type="dxa"/>
          <w:trHeight w:val="158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35AB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35AB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985CF4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школ </w:t>
            </w:r>
            <w:proofErr w:type="spellStart"/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11ч.30мин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985CF4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4" w:rsidRPr="000332EE" w:rsidRDefault="00985CF4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F4" w:rsidRPr="000332EE" w:rsidRDefault="00985CF4" w:rsidP="0076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Совещание директоров всех образовательных учреждений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F4" w:rsidRPr="000332EE" w:rsidRDefault="00985CF4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ноября с 10ч на базе МБОУ «</w:t>
            </w:r>
            <w:proofErr w:type="spellStart"/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Сунтарская</w:t>
            </w:r>
            <w:proofErr w:type="spellEnd"/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F4" w:rsidRPr="000332EE" w:rsidRDefault="00985CF4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2135AB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AB" w:rsidRPr="000332EE" w:rsidRDefault="002135AB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5AB" w:rsidRPr="000332EE" w:rsidRDefault="002135AB" w:rsidP="0076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Планерка заведующих и методистов МБДОУ/МБОУ с дошкольными группами МР "</w:t>
            </w: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 (район)"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7 ноября 2016 г. в 14:00 ч.  на базе МКУ МОУО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Выезд в МБДОУ "Детский сад "</w:t>
            </w: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БиЬик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Жархан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. Аудит вновь назначенного руководителя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8 ноября 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методического объединения инструкторов по ФК ДОУ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ноября 2016г. в 14.00 ч. на базе МБДОУ "ЦРР-д/с №3 "Чебурашка" с. Сунтар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инновационного развития дошкольного образования улуса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уточнению сведений о детях дошкольного возраста, проживающих на территории МР "</w:t>
            </w: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 (район)"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Портале образовательных услуг Р</w:t>
            </w:r>
            <w:proofErr w:type="gram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 (АИС "Сетевой город. Образование", "Е-Услуги. </w:t>
            </w:r>
            <w:proofErr w:type="gram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Образование")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63634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нормативных правовых документов, регламентирующих организацию дошкольного образования с размещением на официальном сайте МКУ "МОУО"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34F" w:rsidRPr="000332EE" w:rsidRDefault="0063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C7166F" w:rsidRPr="000332EE" w:rsidTr="00C3690F">
        <w:trPr>
          <w:gridAfter w:val="1"/>
          <w:wAfter w:w="2410" w:type="dxa"/>
          <w:trHeight w:val="375"/>
        </w:trPr>
        <w:tc>
          <w:tcPr>
            <w:tcW w:w="103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0942DA" w:rsidP="000942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C7166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0942DA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EC299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Сбор документов </w:t>
            </w:r>
            <w:r w:rsidR="00EC2998">
              <w:rPr>
                <w:rFonts w:ascii="Times New Roman" w:hAnsi="Times New Roman"/>
                <w:sz w:val="24"/>
                <w:szCs w:val="24"/>
              </w:rPr>
              <w:t>по аттестации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EC2998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EC2998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98" w:rsidRDefault="00EC2998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998" w:rsidRPr="000332EE" w:rsidRDefault="00EC2998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абота экспертов по аттестации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кадров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998" w:rsidRPr="000332EE" w:rsidRDefault="00EC2998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998" w:rsidRPr="000332EE" w:rsidRDefault="00EC2998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C7166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EC2998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Анализ обеспеченности кадрами за 3 года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C7166F" w:rsidRPr="000332EE" w:rsidTr="0076208F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EC2998" w:rsidP="00762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Работа с представлением прокуратуры. Приведение </w:t>
            </w:r>
            <w:r w:rsidR="00EC29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>соответствие документов МОУО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762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76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Улусный фестиваль агрошкол «Игры предков» на базе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Арылахской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val="sah-RU"/>
              </w:rPr>
              <w:t>Яковлева Н.П.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val="sah-RU"/>
              </w:rPr>
              <w:t>Директора ОУ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проведени</w:t>
            </w:r>
            <w:r w:rsidR="00EC29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 </w:t>
            </w: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месячника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>психологического здоровья учащихся: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Бордонская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Илимнирская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Кюндяинская</w:t>
            </w:r>
            <w:proofErr w:type="spell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Эльгяйская</w:t>
            </w:r>
            <w:proofErr w:type="spell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 </w:t>
            </w:r>
          </w:p>
          <w:p w:rsidR="00C7166F" w:rsidRPr="000332EE" w:rsidRDefault="00C7166F" w:rsidP="000332E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Тюбяй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Жарханская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4ноября</w:t>
            </w:r>
          </w:p>
          <w:p w:rsidR="00C7166F" w:rsidRPr="000332EE" w:rsidRDefault="00C7166F" w:rsidP="000332E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 ноября 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 ноября </w:t>
            </w:r>
          </w:p>
          <w:p w:rsidR="00C7166F" w:rsidRPr="000332EE" w:rsidRDefault="00C7166F" w:rsidP="000332E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 Л.А.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РЦПМСС </w:t>
            </w:r>
            <w:proofErr w:type="gramStart"/>
            <w:r w:rsidRPr="000332EE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Я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Создание мобильных бригад психологов и соц. </w:t>
            </w:r>
            <w:r w:rsidR="00EC2998" w:rsidRPr="000332EE">
              <w:rPr>
                <w:rFonts w:ascii="Times New Roman" w:hAnsi="Times New Roman"/>
                <w:sz w:val="24"/>
                <w:szCs w:val="24"/>
              </w:rPr>
              <w:t>П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>едагогов</w:t>
            </w:r>
            <w:r w:rsidR="00EC2998">
              <w:rPr>
                <w:rFonts w:ascii="Times New Roman" w:hAnsi="Times New Roman"/>
                <w:sz w:val="24"/>
                <w:szCs w:val="24"/>
              </w:rPr>
              <w:t>,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 методическая помощь  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 3 по 8 ноября </w:t>
            </w:r>
          </w:p>
          <w:p w:rsidR="00C7166F" w:rsidRPr="000332EE" w:rsidRDefault="00C7166F" w:rsidP="00033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Аллагинская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 и директора ОУ,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Л.А.вед</w:t>
            </w:r>
            <w:proofErr w:type="spellEnd"/>
            <w:proofErr w:type="gram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пециалист МКУ МОУО, психологи ГБУ   ЦСППСС и М по </w:t>
            </w: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Организация работы «Телефона доверия»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7 по 11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Улусный семинар для вновь назначенных и молодых  зам. директоров по ВР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Работа  осеннего лагеря «Школа мужества» (дети группы риска)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4 по 6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 и ДО</w:t>
            </w:r>
          </w:p>
          <w:p w:rsidR="00C7166F" w:rsidRPr="000332EE" w:rsidRDefault="00C7166F" w:rsidP="000332EE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C7166F" w:rsidRPr="000332EE" w:rsidRDefault="00C7166F" w:rsidP="000332EE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Тимофеева М.И.</w:t>
            </w:r>
          </w:p>
          <w:p w:rsidR="00C7166F" w:rsidRPr="000332EE" w:rsidRDefault="00C7166F" w:rsidP="000332E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C7166F" w:rsidRPr="000332EE" w:rsidTr="0076208F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Улусный заочный конкурс юных художников «Моя милая мама» </w:t>
            </w:r>
            <w:r w:rsidR="00EC29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СДШИ</w:t>
            </w:r>
            <w:r w:rsidR="00EC29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7 по 27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C7166F" w:rsidRPr="000332EE" w:rsidRDefault="00C7166F" w:rsidP="0076208F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Степанов А.К.</w:t>
            </w:r>
          </w:p>
        </w:tc>
      </w:tr>
      <w:tr w:rsidR="00C7166F" w:rsidRPr="000332EE" w:rsidTr="0076208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6F">
              <w:rPr>
                <w:rFonts w:ascii="Times New Roman" w:hAnsi="Times New Roman"/>
                <w:sz w:val="24"/>
                <w:szCs w:val="24"/>
              </w:rPr>
              <w:t>Улусный конкурс проектных работ по законопослушному поведению на Грант Главы МР «</w:t>
            </w:r>
            <w:proofErr w:type="spellStart"/>
            <w:r w:rsidRPr="00C7166F">
              <w:rPr>
                <w:rFonts w:ascii="Times New Roman" w:hAnsi="Times New Roman"/>
                <w:sz w:val="24"/>
                <w:szCs w:val="24"/>
              </w:rPr>
              <w:t>Сунтарский</w:t>
            </w:r>
            <w:proofErr w:type="spellEnd"/>
            <w:r w:rsidRPr="00C7166F">
              <w:rPr>
                <w:rFonts w:ascii="Times New Roman" w:hAnsi="Times New Roman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</w:tc>
        <w:tc>
          <w:tcPr>
            <w:tcW w:w="2410" w:type="dxa"/>
          </w:tcPr>
          <w:p w:rsidR="00C7166F" w:rsidRPr="000332EE" w:rsidRDefault="00C7166F" w:rsidP="000332E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166F" w:rsidRPr="000332EE" w:rsidTr="0076208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Олимпиада по компьютерному курсу «</w:t>
            </w:r>
            <w:r w:rsidRPr="000332EE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>» среди школьников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10 ноября 2016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lastRenderedPageBreak/>
              <w:t>Максимов А.Е.</w:t>
            </w:r>
          </w:p>
        </w:tc>
        <w:tc>
          <w:tcPr>
            <w:tcW w:w="2410" w:type="dxa"/>
          </w:tcPr>
          <w:p w:rsidR="00C7166F" w:rsidRPr="000332EE" w:rsidRDefault="00C7166F" w:rsidP="000332E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166F" w:rsidRPr="000332EE" w:rsidTr="0076208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03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EC2998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  <w:r w:rsidRPr="000332E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конкурс Лиги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«Саха КВН» в </w:t>
            </w:r>
            <w:r w:rsidRPr="000332E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КЦ </w:t>
            </w:r>
            <w:r w:rsidR="00EC2998">
              <w:rPr>
                <w:rFonts w:ascii="Times New Roman" w:hAnsi="Times New Roman"/>
                <w:sz w:val="24"/>
                <w:szCs w:val="24"/>
                <w:lang w:val="sah-RU"/>
              </w:rPr>
              <w:t>“Партизан”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Тихонова Н.В.</w:t>
            </w:r>
          </w:p>
          <w:p w:rsidR="00C7166F" w:rsidRPr="000332EE" w:rsidRDefault="00C7166F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2410" w:type="dxa"/>
          </w:tcPr>
          <w:p w:rsidR="00C7166F" w:rsidRPr="000332EE" w:rsidRDefault="00C7166F" w:rsidP="000332E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366"/>
        <w:gridCol w:w="2410"/>
      </w:tblGrid>
      <w:tr w:rsidR="002135AB" w:rsidRPr="000332EE" w:rsidTr="0076208F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5AB" w:rsidRPr="000332EE" w:rsidRDefault="002135AB" w:rsidP="00762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5AB" w:rsidRPr="000332EE" w:rsidRDefault="002135AB" w:rsidP="00762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2135AB" w:rsidRPr="000332EE" w:rsidTr="0076208F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5AB" w:rsidRPr="000332EE" w:rsidRDefault="002135AB" w:rsidP="00762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5AB" w:rsidRPr="000332EE" w:rsidRDefault="00116975" w:rsidP="00762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Плановая проверка расхода</w:t>
            </w:r>
            <w:r w:rsidR="002512DC" w:rsidRPr="000332EE">
              <w:rPr>
                <w:rFonts w:ascii="Times New Roman" w:hAnsi="Times New Roman"/>
                <w:sz w:val="24"/>
                <w:szCs w:val="24"/>
              </w:rPr>
              <w:t xml:space="preserve"> средств на горячее питание в МБОУ «ССОШ №1»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5AB" w:rsidRPr="000332EE" w:rsidRDefault="002512DC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5AB" w:rsidRPr="000332EE" w:rsidRDefault="002512DC" w:rsidP="00762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Степанова Л.О.</w:t>
            </w:r>
          </w:p>
        </w:tc>
      </w:tr>
      <w:tr w:rsidR="000942DA" w:rsidRPr="000332EE" w:rsidTr="0076208F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апробации ВПР во 2 и 5 классах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Арылахской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Куокунинской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Кюндяинской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0942DA" w:rsidRPr="000332EE" w:rsidTr="0076208F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EC2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комиссии по организации и проведени</w:t>
            </w:r>
            <w:r w:rsidR="00EC299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ГИА-2017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0942DA" w:rsidRPr="000332EE" w:rsidTr="0076208F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EC2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7,8,</w:t>
            </w:r>
            <w:r w:rsidR="00EC29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,10 классов в республиканской заочной олимпиаде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ҥ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ү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ҕ</w:t>
            </w:r>
            <w:r>
              <w:rPr>
                <w:rFonts w:ascii="Times New Roman" w:hAnsi="Times New Roman"/>
                <w:sz w:val="24"/>
                <w:szCs w:val="24"/>
              </w:rPr>
              <w:t>э»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0942DA" w:rsidRPr="000332EE" w:rsidTr="0076208F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pStyle w:val="a6"/>
              <w:ind w:left="0"/>
              <w:jc w:val="both"/>
            </w:pPr>
            <w:r>
              <w:t>Сбор сведени</w:t>
            </w:r>
            <w:r w:rsidR="00EC2998">
              <w:t>й</w:t>
            </w:r>
            <w:r>
              <w:t xml:space="preserve"> об участниках итогового сочинения (изложения)</w:t>
            </w:r>
          </w:p>
          <w:p w:rsidR="000942DA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spellEnd"/>
          </w:p>
        </w:tc>
      </w:tr>
      <w:tr w:rsidR="000942DA" w:rsidRPr="000332EE" w:rsidTr="0076208F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Pr="007112C6" w:rsidRDefault="000942DA" w:rsidP="00094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Статистический отчет </w:t>
            </w:r>
            <w:r w:rsidR="00EC299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форма №Д-14.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Трудоустройство выпускников 8 и 11 классов</w:t>
            </w:r>
            <w:r w:rsidR="00EC299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Pr="007112C6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0942DA" w:rsidRPr="000332EE" w:rsidTr="0076208F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ППЭ, составление списка технических специалистов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0942DA" w:rsidRPr="000332EE" w:rsidTr="0076208F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2DA" w:rsidRPr="000332EE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pStyle w:val="a6"/>
              <w:ind w:left="0"/>
              <w:jc w:val="both"/>
            </w:pPr>
            <w:r>
              <w:t>Сбор заявлений обучающихся 11 классов и выпускников  прошлых лет об участии в итоговом сочинении (изложении)</w:t>
            </w:r>
          </w:p>
          <w:p w:rsidR="000942DA" w:rsidRDefault="000942DA" w:rsidP="000942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0942DA" w:rsidRDefault="000942DA" w:rsidP="0009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</w:tbl>
    <w:tbl>
      <w:tblPr>
        <w:tblStyle w:val="2"/>
        <w:tblW w:w="10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6"/>
        <w:gridCol w:w="5020"/>
        <w:gridCol w:w="2648"/>
        <w:gridCol w:w="2291"/>
      </w:tblGrid>
      <w:tr w:rsidR="002135AB" w:rsidRPr="000332EE" w:rsidTr="00985CF4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AB" w:rsidRPr="000332EE" w:rsidRDefault="002135AB" w:rsidP="00762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Выступление на совещании директоров о концепции развития филологического образования.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EC2998" w:rsidP="00033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экспертной комиссии по аттестации педагогических работников</w:t>
            </w:r>
            <w:r w:rsidR="000332EE" w:rsidRPr="0003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Доработка целевой программы по «М</w:t>
            </w:r>
            <w:r w:rsidR="00C7166F">
              <w:rPr>
                <w:rFonts w:ascii="Times New Roman" w:hAnsi="Times New Roman"/>
                <w:sz w:val="24"/>
                <w:szCs w:val="24"/>
              </w:rPr>
              <w:t>ДВ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C7166F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716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Заседание экспертного совета МКУ «МОУО»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8 ноября 14ч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Методическая помощь МБОУ «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Кюндяинская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Туойдахская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ООШ» на базе МКУ «МОУО»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Ишкулова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Я.Ю.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Участие в семинаре для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0332E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332EE">
              <w:rPr>
                <w:rFonts w:ascii="Times New Roman" w:hAnsi="Times New Roman"/>
                <w:sz w:val="24"/>
                <w:szCs w:val="24"/>
              </w:rPr>
              <w:t>нструкторов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Работа с документацией участника республиканского конкурса «Мастер педагогического труда </w:t>
            </w:r>
            <w:r w:rsidR="00EC299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учебным и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внеучебным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формам физкультурно-оздоровительной и спортивной работы</w:t>
            </w:r>
            <w:proofErr w:type="gramStart"/>
            <w:r w:rsidRPr="000332E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C7166F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716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 xml:space="preserve">Подготовка к улусному турниру по северному </w:t>
            </w:r>
            <w:r w:rsidRPr="00033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многоборью. Отбор учащихся-участников 20 спартакиады «Игры </w:t>
            </w:r>
            <w:proofErr w:type="spellStart"/>
            <w:r w:rsidRPr="000332EE"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 w:rsidRPr="000332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C7166F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 w:rsidR="00C716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</w:tr>
      <w:tr w:rsidR="000332EE" w:rsidRPr="000332EE" w:rsidTr="00985CF4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инженерно-технического обеспечения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Составление базы данных работников ОУ</w:t>
            </w:r>
            <w:r w:rsidR="00EC2998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обучаемых в 2017 по вопросам охраны труда, пожарной безопасности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Мониторинг СГО:</w:t>
            </w:r>
          </w:p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-Свод информации закупок до 100 тыс.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Данилевич В.Н.</w:t>
            </w:r>
          </w:p>
        </w:tc>
      </w:tr>
      <w:tr w:rsidR="000332EE" w:rsidRPr="000332EE" w:rsidTr="00985C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  <w:r w:rsidRPr="000332EE">
              <w:rPr>
                <w:rFonts w:ascii="Times New Roman" w:hAnsi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E" w:rsidRPr="000332EE" w:rsidRDefault="000332EE" w:rsidP="000332E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EE">
              <w:rPr>
                <w:rFonts w:ascii="Times New Roman" w:hAnsi="Times New Roman"/>
                <w:sz w:val="24"/>
                <w:szCs w:val="24"/>
              </w:rPr>
              <w:t>Иванова А.Г.</w:t>
            </w:r>
          </w:p>
        </w:tc>
      </w:tr>
    </w:tbl>
    <w:p w:rsidR="002135AB" w:rsidRPr="000332EE" w:rsidRDefault="002135AB" w:rsidP="002135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2135AB" w:rsidRPr="000332EE" w:rsidRDefault="002135AB" w:rsidP="002135AB">
      <w:pPr>
        <w:rPr>
          <w:rFonts w:ascii="Times New Roman" w:hAnsi="Times New Roman"/>
          <w:sz w:val="24"/>
          <w:szCs w:val="24"/>
        </w:rPr>
      </w:pPr>
    </w:p>
    <w:p w:rsidR="007324BC" w:rsidRPr="000332EE" w:rsidRDefault="00EC2998">
      <w:pPr>
        <w:rPr>
          <w:sz w:val="24"/>
          <w:szCs w:val="24"/>
        </w:rPr>
      </w:pPr>
    </w:p>
    <w:sectPr w:rsidR="007324BC" w:rsidRPr="000332EE" w:rsidSect="00B116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AB"/>
    <w:rsid w:val="000332EE"/>
    <w:rsid w:val="000942DA"/>
    <w:rsid w:val="00116975"/>
    <w:rsid w:val="002135AB"/>
    <w:rsid w:val="002512DC"/>
    <w:rsid w:val="0055066C"/>
    <w:rsid w:val="0063634F"/>
    <w:rsid w:val="00985CF4"/>
    <w:rsid w:val="00993CEB"/>
    <w:rsid w:val="009D108D"/>
    <w:rsid w:val="00B529F5"/>
    <w:rsid w:val="00B84C89"/>
    <w:rsid w:val="00C7166F"/>
    <w:rsid w:val="00D1068D"/>
    <w:rsid w:val="00E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35A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1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2135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1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21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2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9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35A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1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2135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1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21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2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9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cp:lastPrinted>2016-11-03T06:16:00Z</cp:lastPrinted>
  <dcterms:created xsi:type="dcterms:W3CDTF">2016-11-03T01:06:00Z</dcterms:created>
  <dcterms:modified xsi:type="dcterms:W3CDTF">2016-11-03T06:51:00Z</dcterms:modified>
</cp:coreProperties>
</file>